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5103"/>
      </w:tblGrid>
      <w:tr w:rsidR="00527655" w14:paraId="14E035B0" w14:textId="77777777" w:rsidTr="00C318C6">
        <w:tc>
          <w:tcPr>
            <w:tcW w:w="4786" w:type="dxa"/>
          </w:tcPr>
          <w:p w14:paraId="015B7727" w14:textId="77777777" w:rsidR="00527655" w:rsidRPr="00FA0A25" w:rsidRDefault="00527655" w:rsidP="00C318C6">
            <w:pPr>
              <w:pStyle w:val="Heading1"/>
              <w:rPr>
                <w:rFonts w:ascii="Cambria" w:hAnsi="Cambria"/>
                <w:sz w:val="22"/>
                <w:szCs w:val="22"/>
              </w:rPr>
            </w:pPr>
            <w:r w:rsidRPr="00FA0A25">
              <w:rPr>
                <w:rFonts w:ascii="Cambria" w:hAnsi="Cambria"/>
                <w:sz w:val="22"/>
                <w:szCs w:val="22"/>
              </w:rPr>
              <w:t>HOKEJSKA ZVEZA SLOVENIJE</w:t>
            </w:r>
          </w:p>
          <w:p w14:paraId="2CF6C406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ICE HOCKEY FEDERATION OF SLOVENIA</w:t>
            </w:r>
          </w:p>
          <w:p w14:paraId="11CADE25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Celovška cesta 25, SI-1000 Ljubljana</w:t>
            </w:r>
          </w:p>
          <w:p w14:paraId="2EB8E6C1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Tel: +386 1 2313121 Mob: +386 51 2705000</w:t>
            </w:r>
          </w:p>
          <w:p w14:paraId="067949E1" w14:textId="77777777" w:rsidR="00527655" w:rsidRPr="00FA0A25" w:rsidRDefault="00527655" w:rsidP="00C318C6">
            <w:pPr>
              <w:ind w:right="-1941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E-mail: hzs@hokejska-zveza.si</w:t>
            </w:r>
          </w:p>
          <w:p w14:paraId="7613EAB4" w14:textId="77777777" w:rsidR="00527655" w:rsidRPr="00A40057" w:rsidRDefault="00527655" w:rsidP="00C318C6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</w:t>
            </w:r>
          </w:p>
          <w:p w14:paraId="751FF928" w14:textId="77777777" w:rsidR="00527655" w:rsidRDefault="00527655" w:rsidP="00C318C6">
            <w:pPr>
              <w:jc w:val="both"/>
            </w:pPr>
          </w:p>
          <w:p w14:paraId="66A65C34" w14:textId="77777777" w:rsidR="00527655" w:rsidRPr="006749A2" w:rsidRDefault="00527655" w:rsidP="00C318C6">
            <w:pPr>
              <w:jc w:val="right"/>
            </w:pPr>
          </w:p>
        </w:tc>
        <w:tc>
          <w:tcPr>
            <w:tcW w:w="5103" w:type="dxa"/>
          </w:tcPr>
          <w:p w14:paraId="172C2DA8" w14:textId="77777777" w:rsidR="00527655" w:rsidRDefault="00527655" w:rsidP="00C318C6">
            <w:pPr>
              <w:ind w:left="639" w:hanging="31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CB0B71" wp14:editId="1F82AD9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0</wp:posOffset>
                  </wp:positionV>
                  <wp:extent cx="1278890" cy="1059815"/>
                  <wp:effectExtent l="0" t="0" r="0" b="6985"/>
                  <wp:wrapThrough wrapText="bothSides">
                    <wp:wrapPolygon edited="0">
                      <wp:start x="0" y="0"/>
                      <wp:lineTo x="0" y="21225"/>
                      <wp:lineTo x="21021" y="21225"/>
                      <wp:lineTo x="21021" y="0"/>
                      <wp:lineTo x="0" y="0"/>
                    </wp:wrapPolygon>
                  </wp:wrapThrough>
                  <wp:docPr id="3" name="Picture 3" descr="Znak dopis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dopis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</w:tbl>
    <w:p w14:paraId="7878687E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Ljubljana, 28.5.2020</w:t>
      </w:r>
    </w:p>
    <w:p w14:paraId="3E4D9585" w14:textId="77777777" w:rsidR="00527655" w:rsidRDefault="00527655" w:rsidP="00527655">
      <w:pPr>
        <w:rPr>
          <w:sz w:val="28"/>
          <w:szCs w:val="28"/>
        </w:rPr>
      </w:pPr>
    </w:p>
    <w:p w14:paraId="416DF0F3" w14:textId="77777777" w:rsidR="00527655" w:rsidRDefault="00527655" w:rsidP="00527655">
      <w:pPr>
        <w:rPr>
          <w:sz w:val="28"/>
          <w:szCs w:val="28"/>
        </w:rPr>
      </w:pPr>
    </w:p>
    <w:p w14:paraId="31C167C1" w14:textId="77777777" w:rsidR="00527655" w:rsidRDefault="00527655" w:rsidP="00527655">
      <w:pPr>
        <w:rPr>
          <w:sz w:val="28"/>
          <w:szCs w:val="28"/>
        </w:rPr>
      </w:pPr>
    </w:p>
    <w:p w14:paraId="63B629E8" w14:textId="77777777" w:rsidR="00527655" w:rsidRDefault="00527655" w:rsidP="00527655">
      <w:pPr>
        <w:rPr>
          <w:sz w:val="28"/>
          <w:szCs w:val="28"/>
        </w:rPr>
      </w:pPr>
    </w:p>
    <w:p w14:paraId="5E729E78" w14:textId="77777777" w:rsidR="00527655" w:rsidRDefault="00527655" w:rsidP="00527655">
      <w:pPr>
        <w:rPr>
          <w:sz w:val="28"/>
          <w:szCs w:val="28"/>
        </w:rPr>
      </w:pPr>
    </w:p>
    <w:p w14:paraId="6E363EBA" w14:textId="77777777" w:rsidR="00527655" w:rsidRDefault="00527655" w:rsidP="00527655">
      <w:pPr>
        <w:rPr>
          <w:sz w:val="28"/>
          <w:szCs w:val="28"/>
        </w:rPr>
      </w:pPr>
    </w:p>
    <w:p w14:paraId="32115D4F" w14:textId="77777777" w:rsidR="00527655" w:rsidRDefault="00527655" w:rsidP="00527655">
      <w:pPr>
        <w:rPr>
          <w:sz w:val="28"/>
          <w:szCs w:val="28"/>
        </w:rPr>
      </w:pPr>
    </w:p>
    <w:p w14:paraId="5F355D5D" w14:textId="77777777" w:rsidR="00527655" w:rsidRPr="005B64A0" w:rsidRDefault="00527655" w:rsidP="005276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RAZPIS</w:t>
      </w:r>
    </w:p>
    <w:p w14:paraId="1D4BA56F" w14:textId="77777777" w:rsidR="00527655" w:rsidRDefault="00527655" w:rsidP="00527655">
      <w:pPr>
        <w:rPr>
          <w:sz w:val="28"/>
          <w:szCs w:val="28"/>
        </w:rPr>
      </w:pPr>
    </w:p>
    <w:p w14:paraId="7A165555" w14:textId="77777777" w:rsidR="00527655" w:rsidRDefault="00527655" w:rsidP="00527655">
      <w:pPr>
        <w:jc w:val="center"/>
        <w:rPr>
          <w:sz w:val="32"/>
          <w:szCs w:val="32"/>
        </w:rPr>
      </w:pPr>
      <w:r w:rsidRPr="0038559D">
        <w:rPr>
          <w:sz w:val="32"/>
          <w:szCs w:val="32"/>
        </w:rPr>
        <w:t>Usposabljanj</w:t>
      </w:r>
      <w:r w:rsidR="00A75DE1">
        <w:rPr>
          <w:sz w:val="32"/>
          <w:szCs w:val="32"/>
        </w:rPr>
        <w:t>e strokovnih kadrov v športu – 2</w:t>
      </w:r>
      <w:r w:rsidRPr="0038559D">
        <w:rPr>
          <w:sz w:val="32"/>
          <w:szCs w:val="32"/>
        </w:rPr>
        <w:t xml:space="preserve">. </w:t>
      </w:r>
      <w:r w:rsidR="00A75DE1" w:rsidRPr="0038559D">
        <w:rPr>
          <w:sz w:val="32"/>
          <w:szCs w:val="32"/>
        </w:rPr>
        <w:t>S</w:t>
      </w:r>
      <w:r w:rsidRPr="0038559D">
        <w:rPr>
          <w:sz w:val="32"/>
          <w:szCs w:val="32"/>
        </w:rPr>
        <w:t>topnja</w:t>
      </w:r>
    </w:p>
    <w:p w14:paraId="45D49F0E" w14:textId="0C5B928A" w:rsidR="00A75DE1" w:rsidRPr="00A75DE1" w:rsidRDefault="000D2094" w:rsidP="00A75DE1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do-</w:t>
      </w:r>
      <w:r w:rsidR="00A75DE1">
        <w:rPr>
          <w:sz w:val="32"/>
          <w:szCs w:val="32"/>
        </w:rPr>
        <w:t>usposabljanje</w:t>
      </w:r>
    </w:p>
    <w:p w14:paraId="08E6BBA0" w14:textId="77777777" w:rsidR="00527655" w:rsidRDefault="00527655" w:rsidP="00527655">
      <w:pPr>
        <w:jc w:val="center"/>
        <w:rPr>
          <w:sz w:val="28"/>
          <w:szCs w:val="28"/>
        </w:rPr>
      </w:pPr>
    </w:p>
    <w:p w14:paraId="16B88CF2" w14:textId="77777777" w:rsidR="00527655" w:rsidRDefault="00527655" w:rsidP="00527655">
      <w:pPr>
        <w:jc w:val="center"/>
        <w:rPr>
          <w:sz w:val="28"/>
          <w:szCs w:val="28"/>
        </w:rPr>
      </w:pPr>
    </w:p>
    <w:p w14:paraId="4103CCA6" w14:textId="509AF7B4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>Hokejska zveza Slovenije bo v juniju in a</w:t>
      </w:r>
      <w:r w:rsidR="00A75DE1">
        <w:rPr>
          <w:sz w:val="28"/>
          <w:szCs w:val="28"/>
        </w:rPr>
        <w:t>vgustu 2020 organizirala tečaj do</w:t>
      </w:r>
      <w:r w:rsidR="00585097">
        <w:rPr>
          <w:sz w:val="28"/>
          <w:szCs w:val="28"/>
        </w:rPr>
        <w:t>-</w:t>
      </w:r>
      <w:r w:rsidR="00A75DE1">
        <w:rPr>
          <w:sz w:val="28"/>
          <w:szCs w:val="28"/>
        </w:rPr>
        <w:t>u</w:t>
      </w:r>
      <w:r>
        <w:rPr>
          <w:sz w:val="28"/>
          <w:szCs w:val="28"/>
        </w:rPr>
        <w:t>sposabljanja strokovnih delav</w:t>
      </w:r>
      <w:r w:rsidR="00A75DE1">
        <w:rPr>
          <w:sz w:val="28"/>
          <w:szCs w:val="28"/>
        </w:rPr>
        <w:t xml:space="preserve">cev v športu – </w:t>
      </w:r>
      <w:r w:rsidR="00F65C6A">
        <w:rPr>
          <w:sz w:val="28"/>
          <w:szCs w:val="28"/>
        </w:rPr>
        <w:t xml:space="preserve">Športno treniranje - </w:t>
      </w:r>
      <w:r w:rsidR="00A75DE1">
        <w:rPr>
          <w:sz w:val="28"/>
          <w:szCs w:val="28"/>
        </w:rPr>
        <w:t>Hokej na ledu – 2</w:t>
      </w:r>
      <w:r>
        <w:rPr>
          <w:sz w:val="28"/>
          <w:szCs w:val="28"/>
        </w:rPr>
        <w:t>. Stopnja.</w:t>
      </w:r>
    </w:p>
    <w:p w14:paraId="49CEC0A4" w14:textId="77777777" w:rsidR="002E59D9" w:rsidRDefault="002E59D9" w:rsidP="00527655">
      <w:pPr>
        <w:rPr>
          <w:sz w:val="28"/>
          <w:szCs w:val="28"/>
        </w:rPr>
      </w:pPr>
    </w:p>
    <w:p w14:paraId="1BC1203B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>Pogoji vp</w:t>
      </w:r>
      <w:r w:rsidR="0080005E">
        <w:rPr>
          <w:sz w:val="28"/>
          <w:szCs w:val="28"/>
        </w:rPr>
        <w:t>isa: -   trener hokeja na ledu (stara 2. stopnja)</w:t>
      </w:r>
    </w:p>
    <w:p w14:paraId="5AFE4A4E" w14:textId="77777777" w:rsidR="00527655" w:rsidRPr="0080005E" w:rsidRDefault="0080005E" w:rsidP="00800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najmanj 6 let športno pedagoške prakse</w:t>
      </w:r>
      <w:r w:rsidR="00527655">
        <w:rPr>
          <w:sz w:val="28"/>
          <w:szCs w:val="28"/>
        </w:rPr>
        <w:t xml:space="preserve"> </w:t>
      </w:r>
    </w:p>
    <w:p w14:paraId="68756820" w14:textId="77777777" w:rsidR="00665F3C" w:rsidRDefault="00665F3C" w:rsidP="00665F3C">
      <w:pPr>
        <w:rPr>
          <w:sz w:val="28"/>
          <w:szCs w:val="28"/>
        </w:rPr>
      </w:pPr>
    </w:p>
    <w:p w14:paraId="7B289300" w14:textId="77777777" w:rsid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>Pogoji dokončanja: -   najmanj 80 % prisotnost na predavanjih in vajah</w:t>
      </w:r>
    </w:p>
    <w:p w14:paraId="5E9C5F1C" w14:textId="77777777" w:rsid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opravljen teoretični izpit</w:t>
      </w:r>
    </w:p>
    <w:p w14:paraId="2FF9959B" w14:textId="77777777" w:rsidR="00665F3C" w:rsidRP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seminarska naloga</w:t>
      </w:r>
    </w:p>
    <w:p w14:paraId="14ED2C62" w14:textId="77777777" w:rsidR="00527655" w:rsidRDefault="00527655" w:rsidP="00527655">
      <w:pPr>
        <w:rPr>
          <w:sz w:val="28"/>
          <w:szCs w:val="28"/>
        </w:rPr>
      </w:pPr>
    </w:p>
    <w:p w14:paraId="69CC739B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>Potrebni dokumenti: -   prijavnica</w:t>
      </w:r>
    </w:p>
    <w:p w14:paraId="637BF080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kopija osebnega dokumenta</w:t>
      </w:r>
    </w:p>
    <w:p w14:paraId="24C64D9F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0005E">
        <w:rPr>
          <w:sz w:val="28"/>
          <w:szCs w:val="28"/>
        </w:rPr>
        <w:t xml:space="preserve">               kopija potrdila usposobljenosti</w:t>
      </w:r>
    </w:p>
    <w:p w14:paraId="669C8E8C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potrdil</w:t>
      </w:r>
      <w:r w:rsidR="0080005E">
        <w:rPr>
          <w:sz w:val="28"/>
          <w:szCs w:val="28"/>
        </w:rPr>
        <w:t>o kluba o aktivnem trenerskem delu</w:t>
      </w:r>
    </w:p>
    <w:p w14:paraId="1F157D22" w14:textId="77777777" w:rsidR="00527655" w:rsidRDefault="00527655" w:rsidP="00527655">
      <w:pPr>
        <w:rPr>
          <w:sz w:val="28"/>
          <w:szCs w:val="28"/>
        </w:rPr>
      </w:pPr>
    </w:p>
    <w:p w14:paraId="166E46E3" w14:textId="1B8A0C16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Tečaj bo potekal </w:t>
      </w:r>
      <w:r w:rsidR="00585097">
        <w:rPr>
          <w:sz w:val="28"/>
          <w:szCs w:val="28"/>
        </w:rPr>
        <w:t xml:space="preserve">v Hali Tivoli </w:t>
      </w:r>
      <w:r>
        <w:rPr>
          <w:sz w:val="28"/>
          <w:szCs w:val="28"/>
        </w:rPr>
        <w:t>v Ljubljani.</w:t>
      </w:r>
    </w:p>
    <w:p w14:paraId="1FA23B86" w14:textId="19FE72B3" w:rsidR="007D054D" w:rsidRDefault="007D054D" w:rsidP="00527655">
      <w:pPr>
        <w:rPr>
          <w:sz w:val="28"/>
          <w:szCs w:val="28"/>
        </w:rPr>
      </w:pPr>
      <w:r>
        <w:rPr>
          <w:sz w:val="28"/>
          <w:szCs w:val="28"/>
        </w:rPr>
        <w:t>Najmanjše število prijav je 10 kandidatov, v nasprotnem primeru bo tečaj odpovedan oziroma prestavljen na naslednje leto.</w:t>
      </w:r>
    </w:p>
    <w:p w14:paraId="2DD23AFA" w14:textId="77777777" w:rsidR="00527655" w:rsidRDefault="00527655" w:rsidP="00527655">
      <w:pPr>
        <w:rPr>
          <w:sz w:val="28"/>
          <w:szCs w:val="28"/>
        </w:rPr>
      </w:pPr>
    </w:p>
    <w:p w14:paraId="752D649B" w14:textId="77777777" w:rsidR="00527655" w:rsidRDefault="0080005E" w:rsidP="00527655">
      <w:pPr>
        <w:rPr>
          <w:sz w:val="28"/>
          <w:szCs w:val="28"/>
        </w:rPr>
      </w:pPr>
      <w:r>
        <w:rPr>
          <w:sz w:val="28"/>
          <w:szCs w:val="28"/>
        </w:rPr>
        <w:t>Cena tečaja je 250 €.</w:t>
      </w:r>
    </w:p>
    <w:p w14:paraId="69797BB4" w14:textId="11EBE3CE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Prijave na tečaj pošljite do </w:t>
      </w:r>
      <w:r w:rsidR="002939F7">
        <w:rPr>
          <w:sz w:val="28"/>
          <w:szCs w:val="28"/>
        </w:rPr>
        <w:t>srede, 10.</w:t>
      </w:r>
      <w:r w:rsidR="00585097">
        <w:rPr>
          <w:sz w:val="28"/>
          <w:szCs w:val="28"/>
        </w:rPr>
        <w:t xml:space="preserve"> </w:t>
      </w:r>
      <w:r w:rsidR="002939F7">
        <w:rPr>
          <w:sz w:val="28"/>
          <w:szCs w:val="28"/>
        </w:rPr>
        <w:t>6.</w:t>
      </w:r>
      <w:r w:rsidR="00585097">
        <w:rPr>
          <w:sz w:val="28"/>
          <w:szCs w:val="28"/>
        </w:rPr>
        <w:t xml:space="preserve"> </w:t>
      </w:r>
      <w:r w:rsidR="002939F7">
        <w:rPr>
          <w:sz w:val="28"/>
          <w:szCs w:val="28"/>
        </w:rPr>
        <w:t>2020</w:t>
      </w:r>
      <w:r w:rsidR="00585097">
        <w:rPr>
          <w:sz w:val="28"/>
          <w:szCs w:val="28"/>
        </w:rPr>
        <w:t>,</w:t>
      </w:r>
      <w:r w:rsidR="002939F7">
        <w:rPr>
          <w:sz w:val="28"/>
          <w:szCs w:val="28"/>
        </w:rPr>
        <w:t xml:space="preserve"> na naslov: </w:t>
      </w:r>
      <w:hyperlink r:id="rId6" w:history="1">
        <w:r w:rsidR="002939F7" w:rsidRPr="00470542">
          <w:rPr>
            <w:rStyle w:val="Hyperlink"/>
            <w:sz w:val="28"/>
            <w:szCs w:val="28"/>
          </w:rPr>
          <w:t>aci.ferjanic@hokejska-zveza.si</w:t>
        </w:r>
      </w:hyperlink>
      <w:r w:rsidR="002939F7">
        <w:rPr>
          <w:sz w:val="28"/>
          <w:szCs w:val="28"/>
        </w:rPr>
        <w:t>.</w:t>
      </w:r>
    </w:p>
    <w:p w14:paraId="748B89B8" w14:textId="77777777" w:rsidR="002939F7" w:rsidRDefault="002939F7" w:rsidP="00527655">
      <w:pPr>
        <w:rPr>
          <w:sz w:val="28"/>
          <w:szCs w:val="28"/>
        </w:rPr>
      </w:pPr>
    </w:p>
    <w:p w14:paraId="282F562D" w14:textId="0867C819" w:rsidR="002939F7" w:rsidRDefault="007D054D" w:rsidP="00527655">
      <w:pPr>
        <w:rPr>
          <w:sz w:val="28"/>
          <w:szCs w:val="28"/>
        </w:rPr>
      </w:pPr>
      <w:r>
        <w:rPr>
          <w:sz w:val="28"/>
          <w:szCs w:val="28"/>
        </w:rPr>
        <w:t>Kotizacijo za tečaj poravnate po prejetju računa, vendar najkasneje dan pred začetkom tečaja, zadnji dan je 18.</w:t>
      </w:r>
      <w:r w:rsidR="00585097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585097">
        <w:rPr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14:paraId="3B09B96A" w14:textId="77777777" w:rsidR="00AD5217" w:rsidRDefault="00AD5217" w:rsidP="00527655">
      <w:pPr>
        <w:rPr>
          <w:sz w:val="28"/>
          <w:szCs w:val="28"/>
        </w:rPr>
      </w:pPr>
    </w:p>
    <w:p w14:paraId="7F1AF2C4" w14:textId="77777777" w:rsidR="0080005E" w:rsidRDefault="0080005E" w:rsidP="00527655">
      <w:pPr>
        <w:rPr>
          <w:sz w:val="28"/>
          <w:szCs w:val="28"/>
        </w:rPr>
      </w:pPr>
      <w:r>
        <w:rPr>
          <w:sz w:val="28"/>
          <w:szCs w:val="28"/>
        </w:rPr>
        <w:t>Okvirni program tečaja</w:t>
      </w:r>
    </w:p>
    <w:p w14:paraId="47E0528C" w14:textId="77777777" w:rsidR="00F31B1B" w:rsidRDefault="00F31B1B" w:rsidP="00527655">
      <w:pPr>
        <w:rPr>
          <w:sz w:val="28"/>
          <w:szCs w:val="28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40"/>
        <w:gridCol w:w="960"/>
        <w:gridCol w:w="3760"/>
      </w:tblGrid>
      <w:tr w:rsidR="00F31B1B" w:rsidRPr="00F31B1B" w14:paraId="71F5043D" w14:textId="77777777" w:rsidTr="00F31B1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CC1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E10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D42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07D3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Tema</w:t>
            </w:r>
          </w:p>
        </w:tc>
      </w:tr>
      <w:tr w:rsidR="00F31B1B" w:rsidRPr="00F31B1B" w14:paraId="7D6355B7" w14:textId="77777777" w:rsidTr="00F31B1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08927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19.6.2020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A73B7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F16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ECC4440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Organizacija in upravljanje</w:t>
            </w:r>
          </w:p>
        </w:tc>
      </w:tr>
      <w:tr w:rsidR="00F31B1B" w:rsidRPr="00F31B1B" w14:paraId="5C901DC7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4118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20.6.2020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A1A0D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8.00-13.00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084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49A3FD7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Preventiva športnih poškodb in pretreniran.</w:t>
            </w:r>
          </w:p>
        </w:tc>
      </w:tr>
      <w:tr w:rsidR="00F31B1B" w:rsidRPr="00F31B1B" w14:paraId="56B3E10E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3531B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21.6.2020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7F74C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8.00-13.00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2D5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1132660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Osnove športnega treniranja</w:t>
            </w:r>
          </w:p>
        </w:tc>
      </w:tr>
      <w:tr w:rsidR="00F31B1B" w:rsidRPr="00F31B1B" w14:paraId="53CCE377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A80F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521D0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15.00-20.00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4A6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36C23736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Osnove športnega treniranja</w:t>
            </w:r>
          </w:p>
        </w:tc>
      </w:tr>
      <w:tr w:rsidR="00F31B1B" w:rsidRPr="00F31B1B" w14:paraId="5A98B64F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F25B1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25.6.2020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5F2DB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8.00-12-00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9A0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38258E3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Psihološka priprava športnika in trenerja</w:t>
            </w:r>
          </w:p>
        </w:tc>
      </w:tr>
      <w:tr w:rsidR="00F31B1B" w:rsidRPr="00F31B1B" w14:paraId="2EAE0A2B" w14:textId="77777777" w:rsidTr="00F31B1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D73B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BC6CD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14.00-18.00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48B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7CD6BD1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Sociologija športa</w:t>
            </w:r>
          </w:p>
        </w:tc>
      </w:tr>
      <w:tr w:rsidR="00F31B1B" w:rsidRPr="00F31B1B" w14:paraId="3669C535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8D3E8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31.7.2020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665A3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16.00-18.00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FCF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83939C3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Načrtovanje in vodenje treningov ter tekem</w:t>
            </w:r>
          </w:p>
        </w:tc>
      </w:tr>
      <w:tr w:rsidR="00F31B1B" w:rsidRPr="00F31B1B" w14:paraId="7D02F92D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5427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C2419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18.00-20.00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B4E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5E0B9293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Tipične igralne situacije</w:t>
            </w:r>
          </w:p>
        </w:tc>
      </w:tr>
      <w:tr w:rsidR="00F31B1B" w:rsidRPr="00F31B1B" w14:paraId="688B2BC3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E2323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6F637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8.00-10.00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99A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3FBA8E6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Napredni-sodobni tehnični elementi</w:t>
            </w:r>
          </w:p>
        </w:tc>
      </w:tr>
      <w:tr w:rsidR="00F31B1B" w:rsidRPr="00F31B1B" w14:paraId="2864B97D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AB820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666C3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10.00-12.00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711716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8F9570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Napredni-sodobni tehnični elementi</w:t>
            </w:r>
          </w:p>
        </w:tc>
      </w:tr>
      <w:tr w:rsidR="00F31B1B" w:rsidRPr="00F31B1B" w14:paraId="09771787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CB50C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4F86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14.00-18.00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A12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9728579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Igralni sistemi</w:t>
            </w:r>
          </w:p>
        </w:tc>
      </w:tr>
      <w:tr w:rsidR="00F31B1B" w:rsidRPr="00F31B1B" w14:paraId="27D80B63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E3BBC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65CC8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18.00-20.00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B6A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69EDE4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Meritve in testiranja</w:t>
            </w:r>
          </w:p>
        </w:tc>
      </w:tr>
      <w:tr w:rsidR="00F31B1B" w:rsidRPr="00F31B1B" w14:paraId="09FB3B25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99A5A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2.8.2020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29D1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8.00-12.00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677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470E44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Analiza </w:t>
            </w:r>
          </w:p>
        </w:tc>
      </w:tr>
      <w:tr w:rsidR="00F31B1B" w:rsidRPr="00F31B1B" w14:paraId="560AD158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8B843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19031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14.00-18.00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E4D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5C753F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 xml:space="preserve"> Vodenje moštva</w:t>
            </w:r>
          </w:p>
        </w:tc>
      </w:tr>
      <w:tr w:rsidR="00F31B1B" w:rsidRPr="00F31B1B" w14:paraId="5B58C22F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068A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DD9B6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572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039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1B1B" w:rsidRPr="00F31B1B" w14:paraId="558E52F4" w14:textId="77777777" w:rsidTr="00F31B1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E5911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BD2C4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16.00 – 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122" w14:textId="77777777" w:rsidR="00F31B1B" w:rsidRPr="00F31B1B" w:rsidRDefault="00F31B1B" w:rsidP="00F31B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65C" w14:textId="77777777" w:rsidR="00F31B1B" w:rsidRPr="00F31B1B" w:rsidRDefault="00F31B1B" w:rsidP="00F31B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1B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IZPIT</w:t>
            </w:r>
          </w:p>
        </w:tc>
      </w:tr>
    </w:tbl>
    <w:p w14:paraId="501148EF" w14:textId="77777777" w:rsidR="00F31B1B" w:rsidRDefault="00F31B1B" w:rsidP="00527655">
      <w:pPr>
        <w:rPr>
          <w:sz w:val="28"/>
          <w:szCs w:val="28"/>
        </w:rPr>
      </w:pPr>
    </w:p>
    <w:p w14:paraId="4227E10D" w14:textId="77777777" w:rsidR="0080005E" w:rsidRDefault="0080005E" w:rsidP="00527655">
      <w:pPr>
        <w:rPr>
          <w:sz w:val="28"/>
          <w:szCs w:val="28"/>
        </w:rPr>
      </w:pPr>
    </w:p>
    <w:p w14:paraId="0EF17C9A" w14:textId="77777777" w:rsidR="00AD5217" w:rsidRPr="001912D2" w:rsidRDefault="00AD5217" w:rsidP="00527655">
      <w:pPr>
        <w:rPr>
          <w:szCs w:val="24"/>
        </w:rPr>
      </w:pPr>
      <w:r>
        <w:rPr>
          <w:sz w:val="28"/>
          <w:szCs w:val="28"/>
        </w:rPr>
        <w:t>Opomba</w:t>
      </w:r>
      <w:r w:rsidRPr="001912D2">
        <w:rPr>
          <w:szCs w:val="24"/>
        </w:rPr>
        <w:t>: Zaradi razmer okrog virusa – Covid 19 se lahko predavanja in vaje v avgustu zamaknejo za en teden.</w:t>
      </w:r>
    </w:p>
    <w:p w14:paraId="6145E15B" w14:textId="77777777" w:rsidR="00036B47" w:rsidRPr="001912D2" w:rsidRDefault="00036B47">
      <w:pPr>
        <w:rPr>
          <w:szCs w:val="24"/>
        </w:rPr>
      </w:pPr>
    </w:p>
    <w:p w14:paraId="50E34FDA" w14:textId="77777777" w:rsidR="001912D2" w:rsidRDefault="001912D2">
      <w:pPr>
        <w:rPr>
          <w:szCs w:val="24"/>
        </w:rPr>
      </w:pPr>
    </w:p>
    <w:p w14:paraId="3B7B3856" w14:textId="77777777" w:rsidR="00F31B1B" w:rsidRDefault="00F31B1B">
      <w:pPr>
        <w:rPr>
          <w:szCs w:val="24"/>
        </w:rPr>
      </w:pPr>
    </w:p>
    <w:p w14:paraId="012D026E" w14:textId="77777777" w:rsidR="00F31B1B" w:rsidRDefault="00F31B1B">
      <w:pPr>
        <w:rPr>
          <w:szCs w:val="24"/>
        </w:rPr>
      </w:pPr>
    </w:p>
    <w:p w14:paraId="36C2D881" w14:textId="77777777" w:rsidR="001226AE" w:rsidRDefault="001226AE">
      <w:pPr>
        <w:rPr>
          <w:szCs w:val="24"/>
        </w:rPr>
      </w:pPr>
    </w:p>
    <w:p w14:paraId="6BF89C96" w14:textId="77777777" w:rsidR="001226AE" w:rsidRDefault="001226AE">
      <w:pPr>
        <w:rPr>
          <w:szCs w:val="24"/>
        </w:rPr>
      </w:pPr>
    </w:p>
    <w:p w14:paraId="3B9C15FC" w14:textId="77777777" w:rsidR="001226AE" w:rsidRDefault="001226AE">
      <w:pPr>
        <w:rPr>
          <w:szCs w:val="24"/>
        </w:rPr>
      </w:pPr>
    </w:p>
    <w:p w14:paraId="6E04492C" w14:textId="77777777" w:rsidR="001226AE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Hokejska zveza Slovenije</w:t>
      </w:r>
    </w:p>
    <w:p w14:paraId="35781B04" w14:textId="77777777" w:rsidR="001226AE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Aci Ferjanič</w:t>
      </w:r>
    </w:p>
    <w:p w14:paraId="5BB13002" w14:textId="77777777" w:rsidR="001226AE" w:rsidRPr="001226AE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Vodja usposabljanja</w:t>
      </w:r>
    </w:p>
    <w:p w14:paraId="378BA879" w14:textId="77777777" w:rsidR="001912D2" w:rsidRDefault="001912D2"/>
    <w:sectPr w:rsidR="0019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9CC"/>
    <w:multiLevelType w:val="hybridMultilevel"/>
    <w:tmpl w:val="99921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7133"/>
    <w:multiLevelType w:val="hybridMultilevel"/>
    <w:tmpl w:val="DD00CA48"/>
    <w:lvl w:ilvl="0" w:tplc="57AA6B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1483"/>
    <w:multiLevelType w:val="hybridMultilevel"/>
    <w:tmpl w:val="922C37FE"/>
    <w:lvl w:ilvl="0" w:tplc="B15240DC">
      <w:numFmt w:val="bullet"/>
      <w:lvlText w:val="-"/>
      <w:lvlJc w:val="left"/>
      <w:pPr>
        <w:ind w:left="199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55"/>
    <w:rsid w:val="00036B47"/>
    <w:rsid w:val="000621B5"/>
    <w:rsid w:val="000D2094"/>
    <w:rsid w:val="001226AE"/>
    <w:rsid w:val="001912D2"/>
    <w:rsid w:val="002939F7"/>
    <w:rsid w:val="002E59D9"/>
    <w:rsid w:val="00527655"/>
    <w:rsid w:val="00585097"/>
    <w:rsid w:val="00665F3C"/>
    <w:rsid w:val="007D054D"/>
    <w:rsid w:val="0080005E"/>
    <w:rsid w:val="00A75DE1"/>
    <w:rsid w:val="00AD5217"/>
    <w:rsid w:val="00B2631F"/>
    <w:rsid w:val="00E57ECA"/>
    <w:rsid w:val="00F31B1B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7A345"/>
  <w15:docId w15:val="{672F79BE-F45A-2F43-93D1-16E81BC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27655"/>
    <w:pPr>
      <w:keepNext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655"/>
    <w:rPr>
      <w:rFonts w:ascii="Arial" w:eastAsia="Times New Roman" w:hAnsi="Arial" w:cs="Times New Roman"/>
      <w:b/>
      <w:noProof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52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.ferjanic@hokejska-zvez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 Ferjanic</dc:creator>
  <cp:lastModifiedBy>Microsoft Office User</cp:lastModifiedBy>
  <cp:revision>8</cp:revision>
  <dcterms:created xsi:type="dcterms:W3CDTF">2020-05-28T09:17:00Z</dcterms:created>
  <dcterms:modified xsi:type="dcterms:W3CDTF">2020-05-30T04:38:00Z</dcterms:modified>
</cp:coreProperties>
</file>